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УТВЕРЖДЕНО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 xml:space="preserve">Приказом 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.08.2019</w:t>
      </w:r>
      <w:r w:rsidRPr="00906971">
        <w:rPr>
          <w:rFonts w:ascii="Times New Roman" w:hAnsi="Times New Roman" w:cs="Times New Roman"/>
        </w:rPr>
        <w:t xml:space="preserve"> № 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Директор школы-интерната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____________________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/Н. А. Пилипенко/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>Решением заседания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 w:rsidRPr="00906971">
        <w:rPr>
          <w:rFonts w:ascii="Times New Roman" w:hAnsi="Times New Roman" w:cs="Times New Roman"/>
        </w:rPr>
        <w:t xml:space="preserve">педагогического совета </w:t>
      </w:r>
    </w:p>
    <w:p w:rsidR="00AB496D" w:rsidRPr="00906971" w:rsidRDefault="00AB496D" w:rsidP="00AB49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.08.2019</w:t>
      </w:r>
      <w:r w:rsidRPr="00906971">
        <w:rPr>
          <w:rFonts w:ascii="Times New Roman" w:hAnsi="Times New Roman" w:cs="Times New Roman"/>
        </w:rPr>
        <w:t xml:space="preserve">  №_1_</w:t>
      </w:r>
    </w:p>
    <w:p w:rsidR="00137B4D" w:rsidRDefault="00137B4D" w:rsidP="00137B4D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B496D" w:rsidRPr="00104B75" w:rsidRDefault="00AB496D" w:rsidP="00137B4D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B496D" w:rsidRDefault="00AB496D" w:rsidP="003C6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FDC" w:rsidRPr="00AB496D" w:rsidRDefault="003C6FDC" w:rsidP="003C6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96D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3C6FDC" w:rsidRPr="00AB496D" w:rsidRDefault="003C6FDC" w:rsidP="003C6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96D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</w:t>
      </w:r>
    </w:p>
    <w:p w:rsidR="003C6FDC" w:rsidRPr="00AB496D" w:rsidRDefault="003C6FDC" w:rsidP="003C6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96D">
        <w:rPr>
          <w:rFonts w:ascii="Times New Roman" w:hAnsi="Times New Roman" w:cs="Times New Roman"/>
          <w:sz w:val="28"/>
          <w:szCs w:val="28"/>
          <w:lang w:eastAsia="ru-RU"/>
        </w:rPr>
        <w:t xml:space="preserve">в   </w:t>
      </w:r>
      <w:r w:rsidR="00AB496D" w:rsidRPr="00AB496D">
        <w:rPr>
          <w:rFonts w:ascii="Times New Roman" w:hAnsi="Times New Roman" w:cs="Times New Roman"/>
          <w:sz w:val="28"/>
          <w:szCs w:val="28"/>
          <w:lang w:eastAsia="ru-RU"/>
        </w:rPr>
        <w:t>ОБОУ «</w:t>
      </w:r>
      <w:proofErr w:type="spellStart"/>
      <w:r w:rsidR="00AB496D" w:rsidRPr="00AB496D">
        <w:rPr>
          <w:rFonts w:ascii="Times New Roman" w:hAnsi="Times New Roman" w:cs="Times New Roman"/>
          <w:sz w:val="28"/>
          <w:szCs w:val="28"/>
          <w:lang w:eastAsia="ru-RU"/>
        </w:rPr>
        <w:t>Суджанская</w:t>
      </w:r>
      <w:proofErr w:type="spellEnd"/>
      <w:r w:rsidR="00AB496D" w:rsidRPr="00AB496D">
        <w:rPr>
          <w:rFonts w:ascii="Times New Roman" w:hAnsi="Times New Roman" w:cs="Times New Roman"/>
          <w:sz w:val="28"/>
          <w:szCs w:val="28"/>
          <w:lang w:eastAsia="ru-RU"/>
        </w:rPr>
        <w:t xml:space="preserve"> школа - интернат»</w:t>
      </w:r>
    </w:p>
    <w:p w:rsidR="003C6FDC" w:rsidRPr="00AB496D" w:rsidRDefault="00AB496D" w:rsidP="003C6F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496D">
        <w:rPr>
          <w:rFonts w:ascii="Times New Roman" w:hAnsi="Times New Roman" w:cs="Times New Roman"/>
          <w:sz w:val="28"/>
          <w:szCs w:val="28"/>
          <w:lang w:eastAsia="ru-RU"/>
        </w:rPr>
        <w:t>на 2019 – 2020</w:t>
      </w:r>
      <w:r w:rsidR="003C6FDC" w:rsidRPr="00AB496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37B4D" w:rsidRPr="00AB496D" w:rsidRDefault="00137B4D" w:rsidP="003C6FDC">
      <w:pPr>
        <w:pStyle w:val="a5"/>
        <w:jc w:val="center"/>
        <w:rPr>
          <w:lang w:eastAsia="ru-RU"/>
        </w:rPr>
      </w:pPr>
    </w:p>
    <w:tbl>
      <w:tblPr>
        <w:tblW w:w="935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389"/>
        <w:gridCol w:w="1997"/>
        <w:gridCol w:w="2539"/>
      </w:tblGrid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С</w:t>
            </w:r>
            <w:r w:rsidR="003C6FDC"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роки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1. Организация работы с педагогическим коллективом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B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Обновление и корректировка документов нормативно-правовой базы по безопасной организации </w:t>
            </w:r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образова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тельного процесса в школе</w:t>
            </w:r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-интернате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r w:rsidR="00F13C0F" w:rsidRPr="00910F6E">
              <w:t xml:space="preserve"> </w:t>
            </w:r>
            <w:r w:rsidR="00F13C0F" w:rsidRPr="00F13C0F">
              <w:rPr>
                <w:rFonts w:ascii="Times New Roman" w:hAnsi="Times New Roman" w:cs="Times New Roman"/>
                <w:sz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  <w:r w:rsidR="00F13C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137B4D">
        <w:trPr>
          <w:trHeight w:val="738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B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Составление графика дежурства администра</w:t>
            </w:r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ции, педагогического персонала 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 школе и столовой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9DB" w:rsidRPr="003C6FDC" w:rsidRDefault="00BA264B" w:rsidP="003C6F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вгуст</w:t>
            </w:r>
          </w:p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Должностные инструкции по организац</w:t>
            </w:r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ии дежурства (ознакомление под рос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пись)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9DB" w:rsidRPr="003C6FDC" w:rsidRDefault="00BA264B" w:rsidP="003C6F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BA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Организация пропускного режима в </w:t>
            </w:r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ОБОУ «</w:t>
            </w:r>
            <w:proofErr w:type="spellStart"/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Суджанская</w:t>
            </w:r>
            <w:proofErr w:type="spellEnd"/>
            <w:r w:rsidR="00BA264B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школа - интернат»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ЧОП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Беретт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»</w:t>
            </w:r>
            <w:r w:rsidR="005757B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BA264B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Администрация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 мере необходимости (не реже 2 раза в год)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Недели толерантности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Педагог-психолог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F13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Октябрь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– ноябрь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2019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Организация и проведение семинаров педагогических работников</w:t>
            </w:r>
            <w:proofErr w:type="gramStart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:«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Проблемы воспитания толерантности…»;«Как обучать толерантности»;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Зам. 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иректора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 ВР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социальный педагог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психолог</w:t>
            </w:r>
          </w:p>
          <w:p w:rsidR="00B025F5" w:rsidRPr="003C6FDC" w:rsidRDefault="00B025F5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F13C0F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Pr="00F13C0F" w:rsidRDefault="00F13C0F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F13C0F">
              <w:rPr>
                <w:rFonts w:ascii="Times New Roman" w:hAnsi="Times New Roman" w:cs="Times New Roman"/>
                <w:sz w:val="24"/>
                <w:szCs w:val="28"/>
              </w:rPr>
              <w:t>Совещание педагогического коллектива на тему: «Профилактика экстремизма в ученической среде».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13C0F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Pr="00F13C0F" w:rsidRDefault="00F13C0F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3C0F">
              <w:rPr>
                <w:rFonts w:ascii="Times New Roman" w:hAnsi="Times New Roman" w:cs="Times New Roman"/>
                <w:sz w:val="24"/>
              </w:rPr>
              <w:t>Подготовка ОУ к новому учебному году, 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C0F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Август - сентябрь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3C6FDC" w:rsidP="00F13C0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2. Организация работы с ученическим и родительским коллективом</w:t>
            </w:r>
          </w:p>
          <w:p w:rsidR="00AB496D" w:rsidRPr="003C6FDC" w:rsidRDefault="00AB496D" w:rsidP="00F13C0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Проведение «круглых столов» с </w:t>
            </w:r>
            <w:proofErr w:type="gramStart"/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уча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ю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щимися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старших классов, способствующих развитию межконфессионального диалога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7B7" w:rsidRPr="005757B7" w:rsidRDefault="005757B7" w:rsidP="005757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7B7"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  <w:r w:rsidR="003C6FDC" w:rsidRPr="005757B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C6FDC" w:rsidRPr="003C6FDC" w:rsidRDefault="003C6FDC" w:rsidP="005757B7">
            <w:pPr>
              <w:pStyle w:val="a5"/>
              <w:rPr>
                <w:lang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Март 2020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Проведение конкурса творческих работ 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уча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ю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щихся по теме: «Учимся жить в многоликом мире»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B4D" w:rsidRPr="003C6FDC" w:rsidRDefault="00F13C0F" w:rsidP="00F13C0F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чителя русского языка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и литературы,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ИЗО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Декабрь 2019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</w:t>
            </w:r>
          </w:p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единого Урока Права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«Конституция РФ о межэтнических отношениях»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Сентябрь – декабрь 2019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г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Зам. директора,</w:t>
            </w:r>
          </w:p>
          <w:p w:rsidR="005757B7" w:rsidRPr="003C6FDC" w:rsidRDefault="005757B7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Социальный педагог, педагог-психолог,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классные руководител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и, воспитатели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числе:-  учений по эвакуации при пожаре и других чрезвычайных ситуациях;-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дминистрация школы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</w:t>
            </w:r>
            <w:r w:rsidR="00137B4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ассные руководители, учитель ОБЖ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  <w:r w:rsidR="005757B7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Дискуссия  по вопросу: «Терроризм-угроза общества» среди старшеклассников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Май  2020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1D4FA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акции  «Скажи экстремизму — НЕТ!»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F13C0F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Учитель ОБЖ</w:t>
            </w:r>
            <w:r w:rsidR="005757B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Февраль 2020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1D4FA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Корректировка паспортов антитеррористической защищенности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5757B7" w:rsidP="00575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(ежегодно до 10 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сентября)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1D4FA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«тревожных кнопок».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1D4FA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3C6FDC" w:rsidP="0057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Организация классных часов  по темам:</w:t>
            </w:r>
            <w:r w:rsidR="00AB496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«Основы конституционного права и свободы граждан России в области межэтнических и межконфессиональных отношений»</w:t>
            </w:r>
            <w:proofErr w:type="gramStart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,«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Провокационная деятельность    террористических и экстремистских группировок»,</w:t>
            </w:r>
            <w:r w:rsidR="005757B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«Гражданское образование. Правовая культура. Толерантность».</w:t>
            </w:r>
          </w:p>
          <w:p w:rsidR="00AB496D" w:rsidRPr="003C6FDC" w:rsidRDefault="00AB496D" w:rsidP="00575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  <w:r w:rsidR="00AB496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 плану классных руководителей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1D4FA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Подготовка и проведение выставок по темам:</w:t>
            </w:r>
            <w:r w:rsidR="00F13C0F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«Уроки истории России — путь к толерантности»</w:t>
            </w:r>
            <w:proofErr w:type="gramStart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,«</w:t>
            </w:r>
            <w:proofErr w:type="gramEnd"/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Мир без насилия»,</w:t>
            </w:r>
          </w:p>
          <w:p w:rsidR="003C6FDC" w:rsidRDefault="003C6FDC" w:rsidP="00F13C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«Литература и искусство народов России»</w:t>
            </w:r>
          </w:p>
          <w:p w:rsidR="00AB496D" w:rsidRPr="003C6FDC" w:rsidRDefault="00AB496D" w:rsidP="00F13C0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AD" w:rsidRPr="003C6FDC" w:rsidRDefault="00F13C0F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1D4FA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Родительские собрания  «Формирование толерантного поведения в семье»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1D4FA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Проведение «Весенней недели Добра»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Учитель </w:t>
            </w:r>
            <w:r w:rsidR="001D4FA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классные руководители 1-4 классов</w:t>
            </w:r>
            <w:r w:rsidR="00AB496D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Март 2020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1D4FA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Выступление агитбригады, посвященное Международному   дню солидарности молодежи</w:t>
            </w:r>
          </w:p>
          <w:p w:rsidR="00AB496D" w:rsidRPr="003C6FDC" w:rsidRDefault="00AB496D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AD" w:rsidRDefault="001D4FA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Педагог организатор</w:t>
            </w:r>
          </w:p>
          <w:p w:rsidR="003C6FDC" w:rsidRPr="003C6FDC" w:rsidRDefault="001D4FA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Е.С.Щурева</w:t>
            </w:r>
            <w:proofErr w:type="spell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Апрель2020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1D4FA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AD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Классные руководители</w:t>
            </w:r>
          </w:p>
          <w:p w:rsidR="003C6FDC" w:rsidRPr="003C6FDC" w:rsidRDefault="003C6FDC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Май 2020</w:t>
            </w:r>
          </w:p>
        </w:tc>
      </w:tr>
      <w:tr w:rsidR="003C6FDC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1D4FA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3C6FDC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Классный час  «Земля без войны»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К</w:t>
            </w:r>
            <w:r w:rsidR="003C6FDC"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FDC" w:rsidRPr="003C6FDC" w:rsidRDefault="00F13C0F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Май 2020</w:t>
            </w:r>
          </w:p>
        </w:tc>
      </w:tr>
      <w:tr w:rsidR="00AB496D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496D">
              <w:rPr>
                <w:rFonts w:ascii="Times New Roman" w:hAnsi="Times New Roman" w:cs="Times New Roman"/>
                <w:sz w:val="24"/>
                <w:szCs w:val="28"/>
              </w:rPr>
              <w:t>Просмотр учебных фильмов антитеррористической направленности</w:t>
            </w:r>
          </w:p>
          <w:p w:rsidR="00AB496D" w:rsidRPr="003C6FDC" w:rsidRDefault="00AB496D" w:rsidP="003C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Pr="003C6FDC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</w:t>
            </w:r>
            <w:r w:rsidRPr="003C6FDC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AB496D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496D">
              <w:rPr>
                <w:rFonts w:ascii="Times New Roman" w:hAnsi="Times New Roman" w:cs="Times New Roman"/>
                <w:sz w:val="24"/>
                <w:szCs w:val="28"/>
              </w:rPr>
              <w:t>Лекция «Твои права и обязанности» в 10-11 классах в рамках Дня Конституции</w:t>
            </w:r>
          </w:p>
          <w:p w:rsidR="00AB496D" w:rsidRPr="00AB496D" w:rsidRDefault="00AB496D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Pr="003C6FDC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Учителя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Декабрь 2019</w:t>
            </w:r>
          </w:p>
        </w:tc>
      </w:tr>
      <w:tr w:rsidR="00AB496D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496D">
              <w:rPr>
                <w:rFonts w:ascii="Times New Roman" w:hAnsi="Times New Roman" w:cs="Times New Roman"/>
                <w:sz w:val="24"/>
                <w:szCs w:val="28"/>
              </w:rPr>
              <w:t>Профилактическая беседа «Заведомо ложное сообщение об акте терроризма»</w:t>
            </w:r>
          </w:p>
          <w:p w:rsidR="00AB496D" w:rsidRPr="00AB496D" w:rsidRDefault="00AB496D" w:rsidP="003C6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Сентябрь – октябрь 2019</w:t>
            </w:r>
          </w:p>
        </w:tc>
      </w:tr>
      <w:tr w:rsidR="00AB496D" w:rsidRPr="003C6FDC" w:rsidTr="003C6FDC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Pr="00AB496D" w:rsidRDefault="00AB496D" w:rsidP="00AB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B496D">
              <w:rPr>
                <w:rFonts w:ascii="Times New Roman" w:hAnsi="Times New Roman" w:cs="Times New Roman"/>
                <w:sz w:val="24"/>
                <w:szCs w:val="28"/>
              </w:rPr>
              <w:t>День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равовой</w:t>
            </w:r>
            <w:r w:rsidRPr="00AB49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помощи детям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pStyle w:val="a5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классные руководители, воспитатели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96D" w:rsidRDefault="00AB496D" w:rsidP="003C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Ноябрь 2019</w:t>
            </w:r>
          </w:p>
        </w:tc>
      </w:tr>
    </w:tbl>
    <w:p w:rsidR="00792C75" w:rsidRPr="003C6FDC" w:rsidRDefault="00792C75" w:rsidP="003C6F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C75" w:rsidRPr="003C6FDC" w:rsidSect="0079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DC"/>
    <w:rsid w:val="00104B75"/>
    <w:rsid w:val="00137B4D"/>
    <w:rsid w:val="001D4FAD"/>
    <w:rsid w:val="0022030C"/>
    <w:rsid w:val="003C6FDC"/>
    <w:rsid w:val="005757B7"/>
    <w:rsid w:val="00792C75"/>
    <w:rsid w:val="007B32EE"/>
    <w:rsid w:val="00AB496D"/>
    <w:rsid w:val="00B025F5"/>
    <w:rsid w:val="00B1493F"/>
    <w:rsid w:val="00BA264B"/>
    <w:rsid w:val="00DF09DB"/>
    <w:rsid w:val="00F13C0F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5"/>
  </w:style>
  <w:style w:type="paragraph" w:styleId="1">
    <w:name w:val="heading 1"/>
    <w:basedOn w:val="a"/>
    <w:next w:val="a"/>
    <w:link w:val="10"/>
    <w:uiPriority w:val="9"/>
    <w:qFormat/>
    <w:rsid w:val="00575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DC"/>
    <w:rPr>
      <w:b/>
      <w:bCs/>
    </w:rPr>
  </w:style>
  <w:style w:type="paragraph" w:styleId="a5">
    <w:name w:val="No Spacing"/>
    <w:uiPriority w:val="1"/>
    <w:qFormat/>
    <w:rsid w:val="003C6F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12</cp:revision>
  <cp:lastPrinted>2019-06-18T09:46:00Z</cp:lastPrinted>
  <dcterms:created xsi:type="dcterms:W3CDTF">2018-08-16T21:02:00Z</dcterms:created>
  <dcterms:modified xsi:type="dcterms:W3CDTF">2020-07-26T14:10:00Z</dcterms:modified>
</cp:coreProperties>
</file>